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C2F42" w14:textId="77777777" w:rsidR="002D7A01" w:rsidRPr="003173FD" w:rsidRDefault="002D7A01" w:rsidP="002D7A0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48ADBAF0" w14:textId="5F3BA458" w:rsidR="002D7A01" w:rsidRPr="003173FD" w:rsidRDefault="002D7A01" w:rsidP="002D7A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April 3, </w:t>
      </w: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4BE9595C" w14:textId="77777777" w:rsidR="002D7A01" w:rsidRPr="003173FD" w:rsidRDefault="002D7A01" w:rsidP="002D7A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521605E6" w14:textId="77777777" w:rsidR="002D7A01" w:rsidRPr="003173FD" w:rsidRDefault="002D7A01" w:rsidP="002D7A01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6:30 p.m. and led the Pledge of Allegiance.</w:t>
      </w:r>
    </w:p>
    <w:p w14:paraId="31ED1C7A" w14:textId="77777777" w:rsidR="002D7A01" w:rsidRPr="003173FD" w:rsidRDefault="002D7A01" w:rsidP="002D7A01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06A3894" w14:textId="4FA49FF7" w:rsidR="002D7A01" w:rsidRPr="003173FD" w:rsidRDefault="002D7A01" w:rsidP="002D7A01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>
        <w:rPr>
          <w:rFonts w:ascii="Calibri" w:eastAsia="Calibri" w:hAnsi="Calibri" w:cs="Times New Roman"/>
          <w:kern w:val="0"/>
          <w14:ligatures w14:val="none"/>
        </w:rPr>
        <w:t xml:space="preserve"> except J Swick and B Honea.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  </w:t>
      </w:r>
    </w:p>
    <w:p w14:paraId="360971D0" w14:textId="77777777" w:rsidR="002D7A01" w:rsidRPr="003173FD" w:rsidRDefault="002D7A01" w:rsidP="002D7A01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23600FB5" w14:textId="77777777" w:rsidR="002D7A01" w:rsidRPr="003173FD" w:rsidRDefault="002D7A01" w:rsidP="002D7A01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37474FBF" w14:textId="77777777" w:rsidR="002D7A01" w:rsidRPr="003173FD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45CB26AE" w14:textId="77777777" w:rsidR="002D7A01" w:rsidRPr="003173FD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D97C851" w14:textId="1119CB49" w:rsidR="002D7A01" w:rsidRPr="003173FD" w:rsidRDefault="002D7A01" w:rsidP="002D7A01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 Koonce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March 20,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2023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 Reed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Motion carried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4-0-0.   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</w:p>
    <w:p w14:paraId="62EC7C81" w14:textId="77777777" w:rsidR="002D7A01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257139BB" w14:textId="77777777" w:rsidR="002D7A01" w:rsidRPr="003173FD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3C07EBF" w14:textId="5459A7E0" w:rsidR="002D7A01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Seth Flach from MG Engineers was present to give an update on the Storm Sewer Project.  He stated that there will be a $3800 addition</w:t>
      </w:r>
      <w:r w:rsidR="000254E1">
        <w:rPr>
          <w:rFonts w:ascii="Calibri" w:eastAsia="Calibri" w:hAnsi="Calibri" w:cs="Times New Roman"/>
          <w:kern w:val="0"/>
          <w14:ligatures w14:val="none"/>
        </w:rPr>
        <w:t xml:space="preserve"> for the install</w:t>
      </w:r>
      <w:r w:rsidR="009378AB">
        <w:rPr>
          <w:rFonts w:ascii="Calibri" w:eastAsia="Calibri" w:hAnsi="Calibri" w:cs="Times New Roman"/>
          <w:kern w:val="0"/>
          <w14:ligatures w14:val="none"/>
        </w:rPr>
        <w:t xml:space="preserve">ation of two new structures.  </w:t>
      </w:r>
      <w:r w:rsidR="00250424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C6324"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1E3CBA">
        <w:rPr>
          <w:rFonts w:ascii="Calibri" w:eastAsia="Calibri" w:hAnsi="Calibri" w:cs="Times New Roman"/>
          <w:kern w:val="0"/>
          <w14:ligatures w14:val="none"/>
        </w:rPr>
        <w:t>approve change order</w:t>
      </w:r>
      <w:r w:rsidR="00A13347">
        <w:rPr>
          <w:rFonts w:ascii="Calibri" w:eastAsia="Calibri" w:hAnsi="Calibri" w:cs="Times New Roman"/>
          <w:kern w:val="0"/>
          <w14:ligatures w14:val="none"/>
        </w:rPr>
        <w:t xml:space="preserve"> #2</w:t>
      </w:r>
      <w:r w:rsidR="001E3CBA">
        <w:rPr>
          <w:rFonts w:ascii="Calibri" w:eastAsia="Calibri" w:hAnsi="Calibri" w:cs="Times New Roman"/>
          <w:kern w:val="0"/>
          <w14:ligatures w14:val="none"/>
        </w:rPr>
        <w:t xml:space="preserve"> in the amount of $38</w:t>
      </w:r>
      <w:r w:rsidR="00942111">
        <w:rPr>
          <w:rFonts w:ascii="Calibri" w:eastAsia="Calibri" w:hAnsi="Calibri" w:cs="Times New Roman"/>
          <w:kern w:val="0"/>
          <w14:ligatures w14:val="none"/>
        </w:rPr>
        <w:t xml:space="preserve">00 </w:t>
      </w:r>
      <w:r w:rsidR="00CC6324">
        <w:rPr>
          <w:rFonts w:ascii="Calibri" w:eastAsia="Calibri" w:hAnsi="Calibri" w:cs="Times New Roman"/>
          <w:kern w:val="0"/>
          <w14:ligatures w14:val="none"/>
        </w:rPr>
        <w:t xml:space="preserve"> with J DeVore seconding roll call vote was taken all ayes motion carried 4-0-0.</w:t>
      </w:r>
      <w:r w:rsidR="000A210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C632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A2100">
        <w:rPr>
          <w:rFonts w:ascii="Calibri" w:eastAsia="Calibri" w:hAnsi="Calibri" w:cs="Times New Roman"/>
          <w:kern w:val="0"/>
          <w14:ligatures w14:val="none"/>
        </w:rPr>
        <w:t xml:space="preserve">He also </w:t>
      </w:r>
      <w:r w:rsidR="00395C4B">
        <w:rPr>
          <w:rFonts w:ascii="Calibri" w:eastAsia="Calibri" w:hAnsi="Calibri" w:cs="Times New Roman"/>
          <w:kern w:val="0"/>
          <w14:ligatures w14:val="none"/>
        </w:rPr>
        <w:t>discussed other items regarding the storm sewer project.</w:t>
      </w:r>
      <w:r w:rsidR="008D0F35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16566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C6324">
        <w:rPr>
          <w:rFonts w:ascii="Calibri" w:eastAsia="Calibri" w:hAnsi="Calibri" w:cs="Times New Roman"/>
          <w:kern w:val="0"/>
          <w14:ligatures w14:val="none"/>
        </w:rPr>
        <w:t>E&amp;R Farms</w:t>
      </w:r>
      <w:r w:rsidR="008A106F">
        <w:rPr>
          <w:rFonts w:ascii="Calibri" w:eastAsia="Calibri" w:hAnsi="Calibri" w:cs="Times New Roman"/>
          <w:kern w:val="0"/>
          <w14:ligatures w14:val="none"/>
        </w:rPr>
        <w:t xml:space="preserve"> wants $18,000 for the easement. </w:t>
      </w:r>
      <w:r w:rsidR="003A051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A6DCD">
        <w:rPr>
          <w:rFonts w:ascii="Calibri" w:eastAsia="Calibri" w:hAnsi="Calibri" w:cs="Times New Roman"/>
          <w:kern w:val="0"/>
          <w14:ligatures w14:val="none"/>
        </w:rPr>
        <w:t>After fur</w:t>
      </w:r>
      <w:r w:rsidR="009A1533">
        <w:rPr>
          <w:rFonts w:ascii="Calibri" w:eastAsia="Calibri" w:hAnsi="Calibri" w:cs="Times New Roman"/>
          <w:kern w:val="0"/>
          <w14:ligatures w14:val="none"/>
        </w:rPr>
        <w:t xml:space="preserve">ther discussion, </w:t>
      </w:r>
      <w:r w:rsidR="002E4816">
        <w:rPr>
          <w:rFonts w:ascii="Calibri" w:eastAsia="Calibri" w:hAnsi="Calibri" w:cs="Times New Roman"/>
          <w:kern w:val="0"/>
          <w14:ligatures w14:val="none"/>
        </w:rPr>
        <w:t>D Koonce made a motion for Attorney Segatto to offer up to $3000 to E&amp;R Farms</w:t>
      </w:r>
      <w:r w:rsidR="00301B3E">
        <w:rPr>
          <w:rFonts w:ascii="Calibri" w:eastAsia="Calibri" w:hAnsi="Calibri" w:cs="Times New Roman"/>
          <w:kern w:val="0"/>
          <w14:ligatures w14:val="none"/>
        </w:rPr>
        <w:t>,</w:t>
      </w:r>
      <w:r w:rsidR="002E4816">
        <w:rPr>
          <w:rFonts w:ascii="Calibri" w:eastAsia="Calibri" w:hAnsi="Calibri" w:cs="Times New Roman"/>
          <w:kern w:val="0"/>
          <w14:ligatures w14:val="none"/>
        </w:rPr>
        <w:t xml:space="preserve"> with M Pevler seconding</w:t>
      </w:r>
      <w:r w:rsidR="00FD4534">
        <w:rPr>
          <w:rFonts w:ascii="Calibri" w:eastAsia="Calibri" w:hAnsi="Calibri" w:cs="Times New Roman"/>
          <w:kern w:val="0"/>
          <w14:ligatures w14:val="none"/>
        </w:rPr>
        <w:t xml:space="preserve"> roll call</w:t>
      </w:r>
      <w:r w:rsidR="00757262">
        <w:rPr>
          <w:rFonts w:ascii="Calibri" w:eastAsia="Calibri" w:hAnsi="Calibri" w:cs="Times New Roman"/>
          <w:kern w:val="0"/>
          <w14:ligatures w14:val="none"/>
        </w:rPr>
        <w:t xml:space="preserve"> all ayes motioncarried 4-0-0.</w:t>
      </w:r>
      <w:r w:rsidR="00AC2A1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15A97">
        <w:rPr>
          <w:rFonts w:ascii="Calibri" w:eastAsia="Calibri" w:hAnsi="Calibri" w:cs="Times New Roman"/>
          <w:kern w:val="0"/>
          <w14:ligatures w14:val="none"/>
        </w:rPr>
        <w:t>The backwas</w:t>
      </w:r>
      <w:r w:rsidR="00354FE9">
        <w:rPr>
          <w:rFonts w:ascii="Calibri" w:eastAsia="Calibri" w:hAnsi="Calibri" w:cs="Times New Roman"/>
          <w:kern w:val="0"/>
          <w14:ligatures w14:val="none"/>
        </w:rPr>
        <w:t>h</w:t>
      </w:r>
      <w:r w:rsidR="00AC2A1B">
        <w:rPr>
          <w:rFonts w:ascii="Calibri" w:eastAsia="Calibri" w:hAnsi="Calibri" w:cs="Times New Roman"/>
          <w:kern w:val="0"/>
          <w14:ligatures w14:val="none"/>
        </w:rPr>
        <w:t xml:space="preserve"> Pond was discussed </w:t>
      </w:r>
      <w:r w:rsidR="00C94EE7">
        <w:rPr>
          <w:rFonts w:ascii="Calibri" w:eastAsia="Calibri" w:hAnsi="Calibri" w:cs="Times New Roman"/>
          <w:kern w:val="0"/>
          <w14:ligatures w14:val="none"/>
        </w:rPr>
        <w:t>. Before anything is dumped in it</w:t>
      </w:r>
      <w:r w:rsidR="000E11F7">
        <w:rPr>
          <w:rFonts w:ascii="Calibri" w:eastAsia="Calibri" w:hAnsi="Calibri" w:cs="Times New Roman"/>
          <w:kern w:val="0"/>
          <w14:ligatures w14:val="none"/>
        </w:rPr>
        <w:t xml:space="preserve"> there is paperwork </w:t>
      </w:r>
      <w:r w:rsidR="00EC6147">
        <w:rPr>
          <w:rFonts w:ascii="Calibri" w:eastAsia="Calibri" w:hAnsi="Calibri" w:cs="Times New Roman"/>
          <w:kern w:val="0"/>
          <w14:ligatures w14:val="none"/>
        </w:rPr>
        <w:t xml:space="preserve"> that needs </w:t>
      </w:r>
      <w:r w:rsidR="000E11F7">
        <w:rPr>
          <w:rFonts w:ascii="Calibri" w:eastAsia="Calibri" w:hAnsi="Calibri" w:cs="Times New Roman"/>
          <w:kern w:val="0"/>
          <w14:ligatures w14:val="none"/>
        </w:rPr>
        <w:t xml:space="preserve">filled out to be EPA compliant. </w:t>
      </w:r>
      <w:r w:rsidR="00905802">
        <w:rPr>
          <w:rFonts w:ascii="Calibri" w:eastAsia="Calibri" w:hAnsi="Calibri" w:cs="Times New Roman"/>
          <w:kern w:val="0"/>
          <w14:ligatures w14:val="none"/>
        </w:rPr>
        <w:t>Not sure of engineering cost for this, t</w:t>
      </w:r>
      <w:r w:rsidR="00A37597">
        <w:rPr>
          <w:rFonts w:ascii="Calibri" w:eastAsia="Calibri" w:hAnsi="Calibri" w:cs="Times New Roman"/>
          <w:kern w:val="0"/>
          <w14:ligatures w14:val="none"/>
        </w:rPr>
        <w:t xml:space="preserve">abled until next meeting.   </w:t>
      </w:r>
      <w:r w:rsidR="00AC2A1B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ACB27A0" w14:textId="77777777" w:rsidR="002D7A01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2EBBEE7B" w14:textId="77777777" w:rsidR="002D7A01" w:rsidRPr="003173FD" w:rsidRDefault="002D7A01" w:rsidP="002D7A01">
      <w:pPr>
        <w:spacing w:after="0"/>
        <w:ind w:left="360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Open Forum</w:t>
      </w:r>
    </w:p>
    <w:p w14:paraId="7AB8B7DA" w14:textId="77777777" w:rsidR="002D7A01" w:rsidRPr="003173FD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B7217DD" w14:textId="77777777" w:rsidR="002D7A01" w:rsidRPr="003173FD" w:rsidRDefault="002D7A01" w:rsidP="002D7A01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30A41E5" w14:textId="2AA3E01F" w:rsidR="002D7A01" w:rsidRPr="003173FD" w:rsidRDefault="002D7A01" w:rsidP="002D7A0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C Mitchell </w:t>
      </w:r>
      <w:r w:rsidR="00F8638B">
        <w:rPr>
          <w:rFonts w:ascii="Calibri" w:eastAsia="Calibri" w:hAnsi="Calibri" w:cs="Times New Roman"/>
          <w:kern w:val="0"/>
          <w14:ligatures w14:val="none"/>
        </w:rPr>
        <w:t xml:space="preserve">went over budget </w:t>
      </w:r>
      <w:r w:rsidR="00F7757B">
        <w:rPr>
          <w:rFonts w:ascii="Calibri" w:eastAsia="Calibri" w:hAnsi="Calibri" w:cs="Times New Roman"/>
          <w:kern w:val="0"/>
          <w14:ligatures w14:val="none"/>
        </w:rPr>
        <w:t xml:space="preserve">items with the board. </w:t>
      </w:r>
    </w:p>
    <w:p w14:paraId="3B8EA20B" w14:textId="77777777" w:rsidR="002D7A01" w:rsidRDefault="002D7A01" w:rsidP="002D7A01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69EB4E25" w14:textId="77777777" w:rsidR="002D7A01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321E399" w14:textId="77777777" w:rsidR="002D7A01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5474996" w14:textId="6721925D" w:rsidR="002D7A01" w:rsidRPr="00EA06CD" w:rsidRDefault="002D7A01" w:rsidP="00BF71A1">
      <w:p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8C058E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6ADEC818" w14:textId="77777777" w:rsidR="002D7A01" w:rsidRPr="00EA06CD" w:rsidRDefault="002D7A01" w:rsidP="002D7A01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7FAF414B" w14:textId="77777777" w:rsidR="002D7A01" w:rsidRPr="008C058E" w:rsidRDefault="002D7A01" w:rsidP="002D7A01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0168CEC4" w14:textId="77777777" w:rsidR="002D7A01" w:rsidRPr="003173FD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2CD0D3B3" w14:textId="77777777" w:rsidR="002D7A01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2565118" w14:textId="7E115A5A" w:rsidR="002D7A01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Fence at Westside Park was </w:t>
      </w:r>
      <w:r w:rsidR="00F86612">
        <w:rPr>
          <w:rFonts w:ascii="Calibri" w:eastAsia="Calibri" w:hAnsi="Calibri" w:cs="Times New Roman"/>
          <w:kern w:val="0"/>
          <w14:ligatures w14:val="none"/>
        </w:rPr>
        <w:t>discussed</w:t>
      </w:r>
      <w:r w:rsidR="001379F6">
        <w:rPr>
          <w:rFonts w:ascii="Calibri" w:eastAsia="Calibri" w:hAnsi="Calibri" w:cs="Times New Roman"/>
          <w:kern w:val="0"/>
          <w14:ligatures w14:val="none"/>
        </w:rPr>
        <w:t xml:space="preserve">. During the </w:t>
      </w:r>
      <w:r w:rsidR="00204D01">
        <w:rPr>
          <w:rFonts w:ascii="Calibri" w:eastAsia="Calibri" w:hAnsi="Calibri" w:cs="Times New Roman"/>
          <w:kern w:val="0"/>
          <w14:ligatures w14:val="none"/>
        </w:rPr>
        <w:t>park inspection</w:t>
      </w:r>
      <w:r w:rsidR="00A8378A">
        <w:rPr>
          <w:rFonts w:ascii="Calibri" w:eastAsia="Calibri" w:hAnsi="Calibri" w:cs="Times New Roman"/>
          <w:kern w:val="0"/>
          <w14:ligatures w14:val="none"/>
        </w:rPr>
        <w:t xml:space="preserve"> by the Illinois Municipal League it was recommended to </w:t>
      </w:r>
      <w:r w:rsidR="002B32C3">
        <w:rPr>
          <w:rFonts w:ascii="Calibri" w:eastAsia="Calibri" w:hAnsi="Calibri" w:cs="Times New Roman"/>
          <w:kern w:val="0"/>
          <w14:ligatures w14:val="none"/>
        </w:rPr>
        <w:t>put</w:t>
      </w:r>
      <w:r w:rsidR="00A8378A">
        <w:rPr>
          <w:rFonts w:ascii="Calibri" w:eastAsia="Calibri" w:hAnsi="Calibri" w:cs="Times New Roman"/>
          <w:kern w:val="0"/>
          <w14:ligatures w14:val="none"/>
        </w:rPr>
        <w:t xml:space="preserve"> a fence </w:t>
      </w:r>
      <w:r w:rsidR="00CA1819">
        <w:rPr>
          <w:rFonts w:ascii="Calibri" w:eastAsia="Calibri" w:hAnsi="Calibri" w:cs="Times New Roman"/>
          <w:kern w:val="0"/>
          <w14:ligatures w14:val="none"/>
        </w:rPr>
        <w:t>at</w:t>
      </w:r>
      <w:r w:rsidR="00A8378A">
        <w:rPr>
          <w:rFonts w:ascii="Calibri" w:eastAsia="Calibri" w:hAnsi="Calibri" w:cs="Times New Roman"/>
          <w:kern w:val="0"/>
          <w14:ligatures w14:val="none"/>
        </w:rPr>
        <w:t xml:space="preserve"> the</w:t>
      </w:r>
      <w:r w:rsidR="002B32C3">
        <w:rPr>
          <w:rFonts w:ascii="Calibri" w:eastAsia="Calibri" w:hAnsi="Calibri" w:cs="Times New Roman"/>
          <w:kern w:val="0"/>
          <w14:ligatures w14:val="none"/>
        </w:rPr>
        <w:t xml:space="preserve"> south end of the basketball court.   </w:t>
      </w:r>
      <w:r w:rsidR="00501CA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12B52">
        <w:rPr>
          <w:rFonts w:ascii="Calibri" w:eastAsia="Calibri" w:hAnsi="Calibri" w:cs="Times New Roman"/>
          <w:kern w:val="0"/>
          <w14:ligatures w14:val="none"/>
        </w:rPr>
        <w:t xml:space="preserve">Tabled until next meeting.  </w:t>
      </w:r>
      <w:r w:rsidR="00494BA0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241C4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01CAA">
        <w:rPr>
          <w:rFonts w:ascii="Calibri" w:eastAsia="Calibri" w:hAnsi="Calibri" w:cs="Times New Roman"/>
          <w:kern w:val="0"/>
          <w14:ligatures w14:val="none"/>
        </w:rPr>
        <w:br/>
      </w:r>
    </w:p>
    <w:p w14:paraId="2471ED9C" w14:textId="77777777" w:rsidR="002D7A01" w:rsidRPr="003173FD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1B53A69" w14:textId="77777777" w:rsidR="002D7A01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608EA596" w14:textId="77777777" w:rsidR="002D7A01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3408D8E" w14:textId="18EC3DAA" w:rsidR="005A5FCE" w:rsidRDefault="00190AFB" w:rsidP="00666C0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654B7C">
        <w:rPr>
          <w:rFonts w:ascii="Calibri" w:eastAsia="Calibri" w:hAnsi="Calibri" w:cs="Times New Roman"/>
          <w:kern w:val="0"/>
          <w14:ligatures w14:val="none"/>
        </w:rPr>
        <w:t>board reviewed the golf cart ordinance</w:t>
      </w:r>
      <w:r w:rsidR="00E02D3A">
        <w:rPr>
          <w:rFonts w:ascii="Calibri" w:eastAsia="Calibri" w:hAnsi="Calibri" w:cs="Times New Roman"/>
          <w:kern w:val="0"/>
          <w14:ligatures w14:val="none"/>
        </w:rPr>
        <w:t>.</w:t>
      </w:r>
      <w:r w:rsidR="00C6317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E1B15">
        <w:rPr>
          <w:rFonts w:ascii="Calibri" w:eastAsia="Calibri" w:hAnsi="Calibri" w:cs="Times New Roman"/>
          <w:kern w:val="0"/>
          <w14:ligatures w14:val="none"/>
        </w:rPr>
        <w:t>G</w:t>
      </w:r>
      <w:r w:rsidR="00C63176">
        <w:rPr>
          <w:rFonts w:ascii="Calibri" w:eastAsia="Calibri" w:hAnsi="Calibri" w:cs="Times New Roman"/>
          <w:kern w:val="0"/>
          <w14:ligatures w14:val="none"/>
        </w:rPr>
        <w:t xml:space="preserve">olf carts, side by sides and 4-wheelers </w:t>
      </w:r>
      <w:r w:rsidR="00E02D3A">
        <w:rPr>
          <w:rFonts w:ascii="Calibri" w:eastAsia="Calibri" w:hAnsi="Calibri" w:cs="Times New Roman"/>
          <w:kern w:val="0"/>
          <w14:ligatures w14:val="none"/>
        </w:rPr>
        <w:t xml:space="preserve"> are allowed on the road</w:t>
      </w:r>
      <w:r w:rsidR="00BE1B15">
        <w:rPr>
          <w:rFonts w:ascii="Calibri" w:eastAsia="Calibri" w:hAnsi="Calibri" w:cs="Times New Roman"/>
          <w:kern w:val="0"/>
          <w14:ligatures w14:val="none"/>
        </w:rPr>
        <w:t xml:space="preserve"> only if they meet all requirements and if they have a permit. </w:t>
      </w:r>
      <w:r w:rsidR="00C8117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72DAF">
        <w:rPr>
          <w:rFonts w:ascii="Calibri" w:eastAsia="Calibri" w:hAnsi="Calibri" w:cs="Times New Roman"/>
          <w:kern w:val="0"/>
          <w14:ligatures w14:val="none"/>
        </w:rPr>
        <w:t>M Pevler stated that</w:t>
      </w:r>
      <w:r w:rsidR="005A5FCE">
        <w:rPr>
          <w:rFonts w:ascii="Calibri" w:eastAsia="Calibri" w:hAnsi="Calibri" w:cs="Times New Roman"/>
          <w:kern w:val="0"/>
          <w14:ligatures w14:val="none"/>
        </w:rPr>
        <w:t xml:space="preserve"> we should get different colored stickers for each year.</w:t>
      </w:r>
      <w:r w:rsidR="002E3DF5">
        <w:rPr>
          <w:rFonts w:ascii="Calibri" w:eastAsia="Calibri" w:hAnsi="Calibri" w:cs="Times New Roman"/>
          <w:kern w:val="0"/>
          <w14:ligatures w14:val="none"/>
        </w:rPr>
        <w:t xml:space="preserve"> Mayor Rogers will check into this.</w:t>
      </w:r>
    </w:p>
    <w:p w14:paraId="6CCD7682" w14:textId="315A5B64" w:rsidR="002D7A01" w:rsidRDefault="00D826DD" w:rsidP="00666C0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</w:t>
      </w:r>
      <w:r w:rsidR="00FC1A28">
        <w:rPr>
          <w:rFonts w:ascii="Calibri" w:eastAsia="Calibri" w:hAnsi="Calibri" w:cs="Times New Roman"/>
          <w:kern w:val="0"/>
          <w14:ligatures w14:val="none"/>
        </w:rPr>
        <w:t xml:space="preserve"> to donate $50 to 4-H for their Easter egg hunt seconded by</w:t>
      </w:r>
      <w:r w:rsidR="00190F55">
        <w:rPr>
          <w:rFonts w:ascii="Calibri" w:eastAsia="Calibri" w:hAnsi="Calibri" w:cs="Times New Roman"/>
          <w:kern w:val="0"/>
          <w14:ligatures w14:val="none"/>
        </w:rPr>
        <w:t xml:space="preserve"> M Pevler</w:t>
      </w:r>
      <w:r w:rsidR="00385A8C">
        <w:rPr>
          <w:rFonts w:ascii="Calibri" w:eastAsia="Calibri" w:hAnsi="Calibri" w:cs="Times New Roman"/>
          <w:kern w:val="0"/>
          <w14:ligatures w14:val="none"/>
        </w:rPr>
        <w:t xml:space="preserve"> all ayes motion carried 4-0-0.</w:t>
      </w:r>
      <w:r w:rsidR="00D61836">
        <w:rPr>
          <w:rFonts w:ascii="Calibri" w:eastAsia="Calibri" w:hAnsi="Calibri" w:cs="Times New Roman"/>
          <w:kern w:val="0"/>
          <w14:ligatures w14:val="none"/>
        </w:rPr>
        <w:t xml:space="preserve">   </w:t>
      </w:r>
    </w:p>
    <w:p w14:paraId="214855C2" w14:textId="77777777" w:rsidR="002D7A01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F0EC91E" w14:textId="77777777" w:rsidR="002D7A01" w:rsidRPr="003173FD" w:rsidRDefault="002D7A01" w:rsidP="002D7A0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>No comments</w:t>
      </w:r>
    </w:p>
    <w:p w14:paraId="25467558" w14:textId="77777777" w:rsidR="002D7A01" w:rsidRDefault="002D7A01" w:rsidP="002D7A01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1B1064BF" w14:textId="77777777" w:rsidR="002D7A01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2E38B3E" w14:textId="696DAE74" w:rsidR="002D7A01" w:rsidRDefault="00344752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F442B1">
        <w:rPr>
          <w:rFonts w:ascii="Calibri" w:eastAsia="Calibri" w:hAnsi="Calibri" w:cs="Times New Roman"/>
          <w:kern w:val="0"/>
          <w14:ligatures w14:val="none"/>
        </w:rPr>
        <w:t>mentioned</w:t>
      </w:r>
      <w:r w:rsidR="00291C3A">
        <w:rPr>
          <w:rFonts w:ascii="Calibri" w:eastAsia="Calibri" w:hAnsi="Calibri" w:cs="Times New Roman"/>
          <w:kern w:val="0"/>
          <w14:ligatures w14:val="none"/>
        </w:rPr>
        <w:t xml:space="preserve"> that in 2024 it will be the</w:t>
      </w:r>
      <w:r w:rsidR="008E0C1A">
        <w:rPr>
          <w:rFonts w:ascii="Calibri" w:eastAsia="Calibri" w:hAnsi="Calibri" w:cs="Times New Roman"/>
          <w:kern w:val="0"/>
          <w14:ligatures w14:val="none"/>
        </w:rPr>
        <w:t>100th</w:t>
      </w:r>
      <w:r w:rsidR="00291C3A">
        <w:rPr>
          <w:rFonts w:ascii="Calibri" w:eastAsia="Calibri" w:hAnsi="Calibri" w:cs="Times New Roman"/>
          <w:kern w:val="0"/>
          <w14:ligatures w14:val="none"/>
        </w:rPr>
        <w:t xml:space="preserve"> anniversary</w:t>
      </w:r>
      <w:r w:rsidR="008E0C1A">
        <w:rPr>
          <w:rFonts w:ascii="Calibri" w:eastAsia="Calibri" w:hAnsi="Calibri" w:cs="Times New Roman"/>
          <w:kern w:val="0"/>
          <w14:ligatures w14:val="none"/>
        </w:rPr>
        <w:t xml:space="preserve"> of</w:t>
      </w:r>
      <w:r w:rsidR="00EB38A1">
        <w:rPr>
          <w:rFonts w:ascii="Calibri" w:eastAsia="Calibri" w:hAnsi="Calibri" w:cs="Times New Roman"/>
          <w:kern w:val="0"/>
          <w14:ligatures w14:val="none"/>
        </w:rPr>
        <w:t xml:space="preserve"> Route 36 going coast to coast</w:t>
      </w:r>
      <w:r w:rsidR="00AC139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182813">
        <w:rPr>
          <w:rFonts w:ascii="Calibri" w:eastAsia="Calibri" w:hAnsi="Calibri" w:cs="Times New Roman"/>
          <w:kern w:val="0"/>
          <w14:ligatures w14:val="none"/>
        </w:rPr>
        <w:t>He thought it would be  a</w:t>
      </w:r>
      <w:r w:rsidR="00AA3FE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82813">
        <w:rPr>
          <w:rFonts w:ascii="Calibri" w:eastAsia="Calibri" w:hAnsi="Calibri" w:cs="Times New Roman"/>
          <w:kern w:val="0"/>
          <w14:ligatures w14:val="none"/>
        </w:rPr>
        <w:t xml:space="preserve">good idea to get a couple of signs to </w:t>
      </w:r>
      <w:r w:rsidR="00E17BC1">
        <w:rPr>
          <w:rFonts w:ascii="Calibri" w:eastAsia="Calibri" w:hAnsi="Calibri" w:cs="Times New Roman"/>
          <w:kern w:val="0"/>
          <w14:ligatures w14:val="none"/>
        </w:rPr>
        <w:t xml:space="preserve">put on Matilda to </w:t>
      </w:r>
      <w:r w:rsidR="00880766">
        <w:rPr>
          <w:rFonts w:ascii="Calibri" w:eastAsia="Calibri" w:hAnsi="Calibri" w:cs="Times New Roman"/>
          <w:kern w:val="0"/>
          <w14:ligatures w14:val="none"/>
        </w:rPr>
        <w:t xml:space="preserve">commemorate </w:t>
      </w:r>
      <w:r w:rsidR="00E17BC1">
        <w:rPr>
          <w:rFonts w:ascii="Calibri" w:eastAsia="Calibri" w:hAnsi="Calibri" w:cs="Times New Roman"/>
          <w:kern w:val="0"/>
          <w14:ligatures w14:val="none"/>
        </w:rPr>
        <w:t xml:space="preserve"> this</w:t>
      </w:r>
      <w:r w:rsidR="00A836A5">
        <w:rPr>
          <w:rFonts w:ascii="Calibri" w:eastAsia="Calibri" w:hAnsi="Calibri" w:cs="Times New Roman"/>
          <w:kern w:val="0"/>
          <w14:ligatures w14:val="none"/>
        </w:rPr>
        <w:t xml:space="preserve"> as it was </w:t>
      </w:r>
      <w:r w:rsidR="00EF1FDB">
        <w:rPr>
          <w:rFonts w:ascii="Calibri" w:eastAsia="Calibri" w:hAnsi="Calibri" w:cs="Times New Roman"/>
          <w:kern w:val="0"/>
          <w14:ligatures w14:val="none"/>
        </w:rPr>
        <w:t xml:space="preserve"> Route 36 at one time. </w:t>
      </w:r>
      <w:r w:rsidR="00AA3FE2">
        <w:rPr>
          <w:rFonts w:ascii="Calibri" w:eastAsia="Calibri" w:hAnsi="Calibri" w:cs="Times New Roman"/>
          <w:kern w:val="0"/>
          <w14:ligatures w14:val="none"/>
        </w:rPr>
        <w:t>This will be looked into this further.</w:t>
      </w:r>
    </w:p>
    <w:p w14:paraId="7DF6BDB8" w14:textId="4962DCCB" w:rsidR="009E1855" w:rsidRDefault="009E1855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Rogers said that he was contacted by a resident</w:t>
      </w:r>
      <w:r w:rsidR="00A2632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B53FB">
        <w:rPr>
          <w:rFonts w:ascii="Calibri" w:eastAsia="Calibri" w:hAnsi="Calibri" w:cs="Times New Roman"/>
          <w:kern w:val="0"/>
          <w14:ligatures w14:val="none"/>
        </w:rPr>
        <w:t xml:space="preserve">who wants to plant </w:t>
      </w:r>
      <w:r w:rsidR="006A3492">
        <w:rPr>
          <w:rFonts w:ascii="Calibri" w:eastAsia="Calibri" w:hAnsi="Calibri" w:cs="Times New Roman"/>
          <w:kern w:val="0"/>
          <w14:ligatures w14:val="none"/>
        </w:rPr>
        <w:t>2 trees in his boulevard</w:t>
      </w:r>
      <w:r w:rsidR="00F92690">
        <w:rPr>
          <w:rFonts w:ascii="Calibri" w:eastAsia="Calibri" w:hAnsi="Calibri" w:cs="Times New Roman"/>
          <w:kern w:val="0"/>
          <w14:ligatures w14:val="none"/>
        </w:rPr>
        <w:t xml:space="preserve">.  The Mayor said he wasn’t sure what kind but he will let the board know.  </w:t>
      </w:r>
      <w:r w:rsidR="00A41EB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70761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D014F65" w14:textId="77777777" w:rsidR="00C14188" w:rsidRDefault="00C14188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E04786E" w14:textId="77777777" w:rsidR="00C14188" w:rsidRDefault="00C14188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3E2AB1" w14:textId="2CE01D16" w:rsidR="00063212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go into Executive Session at 7</w:t>
      </w:r>
      <w:r w:rsidR="00BB1D4F">
        <w:rPr>
          <w:rFonts w:ascii="Calibri" w:eastAsia="Calibri" w:hAnsi="Calibri" w:cs="Times New Roman"/>
          <w:kern w:val="0"/>
          <w14:ligatures w14:val="none"/>
        </w:rPr>
        <w:t>:24</w:t>
      </w:r>
      <w:r w:rsidR="00F12A38">
        <w:rPr>
          <w:rFonts w:ascii="Calibri" w:eastAsia="Calibri" w:hAnsi="Calibri" w:cs="Times New Roman"/>
          <w:kern w:val="0"/>
          <w14:ligatures w14:val="none"/>
        </w:rPr>
        <w:t xml:space="preserve">pm </w:t>
      </w:r>
      <w:r>
        <w:rPr>
          <w:rFonts w:ascii="Calibri" w:eastAsia="Calibri" w:hAnsi="Calibri" w:cs="Times New Roman"/>
          <w:kern w:val="0"/>
          <w14:ligatures w14:val="none"/>
        </w:rPr>
        <w:t>for the sale</w:t>
      </w:r>
      <w:r w:rsidR="00063212">
        <w:rPr>
          <w:rFonts w:ascii="Calibri" w:eastAsia="Calibri" w:hAnsi="Calibri" w:cs="Times New Roman"/>
          <w:kern w:val="0"/>
          <w14:ligatures w14:val="none"/>
        </w:rPr>
        <w:t xml:space="preserve"> or lease</w:t>
      </w:r>
      <w:r>
        <w:rPr>
          <w:rFonts w:ascii="Calibri" w:eastAsia="Calibri" w:hAnsi="Calibri" w:cs="Times New Roman"/>
          <w:kern w:val="0"/>
          <w14:ligatures w14:val="none"/>
        </w:rPr>
        <w:t xml:space="preserve"> of Village Property</w:t>
      </w:r>
      <w:r w:rsidR="00063212">
        <w:rPr>
          <w:rFonts w:ascii="Calibri" w:eastAsia="Calibri" w:hAnsi="Calibri" w:cs="Times New Roman"/>
          <w:kern w:val="0"/>
          <w14:ligatures w14:val="none"/>
        </w:rPr>
        <w:t xml:space="preserve">. </w:t>
      </w:r>
    </w:p>
    <w:p w14:paraId="4E61B62B" w14:textId="67D81515" w:rsidR="002D7A01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F12A38">
        <w:rPr>
          <w:rFonts w:ascii="Calibri" w:eastAsia="Calibri" w:hAnsi="Calibri" w:cs="Times New Roman"/>
          <w:kern w:val="0"/>
          <w14:ligatures w14:val="none"/>
        </w:rPr>
        <w:t>J Devore</w:t>
      </w:r>
      <w:r w:rsidR="009542EB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seconded  Roll Call</w:t>
      </w:r>
      <w:r w:rsidR="00A46C62">
        <w:rPr>
          <w:rFonts w:ascii="Calibri" w:eastAsia="Calibri" w:hAnsi="Calibri" w:cs="Times New Roman"/>
          <w:kern w:val="0"/>
          <w14:ligatures w14:val="none"/>
        </w:rPr>
        <w:t xml:space="preserve"> all ayes motion carried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542EB">
        <w:rPr>
          <w:rFonts w:ascii="Calibri" w:eastAsia="Calibri" w:hAnsi="Calibri" w:cs="Times New Roman"/>
          <w:kern w:val="0"/>
          <w14:ligatures w14:val="none"/>
        </w:rPr>
        <w:t>4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15967800" w14:textId="77777777" w:rsidR="002D7A01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8864C73" w14:textId="7AC94C2A" w:rsidR="002D7A01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come out of Executive Session at </w:t>
      </w:r>
      <w:r w:rsidR="005F7773">
        <w:rPr>
          <w:rFonts w:ascii="Calibri" w:eastAsia="Calibri" w:hAnsi="Calibri" w:cs="Times New Roman"/>
          <w:kern w:val="0"/>
          <w14:ligatures w14:val="none"/>
        </w:rPr>
        <w:t>7:48pm</w:t>
      </w:r>
      <w:r w:rsidR="00693838">
        <w:rPr>
          <w:rFonts w:ascii="Calibri" w:eastAsia="Calibri" w:hAnsi="Calibri" w:cs="Times New Roman"/>
          <w:kern w:val="0"/>
          <w14:ligatures w14:val="none"/>
        </w:rPr>
        <w:t xml:space="preserve"> M Pevler </w:t>
      </w:r>
      <w:r>
        <w:rPr>
          <w:rFonts w:ascii="Calibri" w:eastAsia="Calibri" w:hAnsi="Calibri" w:cs="Times New Roman"/>
          <w:kern w:val="0"/>
          <w14:ligatures w14:val="none"/>
        </w:rPr>
        <w:t>seconded  Roll</w:t>
      </w:r>
      <w:r w:rsidR="003B1AC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40331">
        <w:rPr>
          <w:rFonts w:ascii="Calibri" w:eastAsia="Calibri" w:hAnsi="Calibri" w:cs="Times New Roman"/>
          <w:kern w:val="0"/>
          <w14:ligatures w14:val="none"/>
        </w:rPr>
        <w:t xml:space="preserve">call </w:t>
      </w:r>
      <w:r w:rsidR="003B1ACE">
        <w:rPr>
          <w:rFonts w:ascii="Calibri" w:eastAsia="Calibri" w:hAnsi="Calibri" w:cs="Times New Roman"/>
          <w:kern w:val="0"/>
          <w14:ligatures w14:val="none"/>
        </w:rPr>
        <w:t>all ayes motion carried</w:t>
      </w:r>
      <w:r w:rsidR="00140331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3551E">
        <w:rPr>
          <w:rFonts w:ascii="Calibri" w:eastAsia="Calibri" w:hAnsi="Calibri" w:cs="Times New Roman"/>
          <w:kern w:val="0"/>
          <w14:ligatures w14:val="none"/>
        </w:rPr>
        <w:t>4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632FB74F" w14:textId="77777777" w:rsidR="002D7A01" w:rsidRPr="003173FD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898423E" w14:textId="77777777" w:rsidR="002D7A01" w:rsidRPr="003173FD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32179E" w14:textId="59E654C7" w:rsidR="002D7A01" w:rsidRPr="003173FD" w:rsidRDefault="00C46E93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2D7A01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>
        <w:rPr>
          <w:rFonts w:ascii="Calibri" w:eastAsia="Calibri" w:hAnsi="Calibri" w:cs="Times New Roman"/>
          <w:kern w:val="0"/>
          <w14:ligatures w14:val="none"/>
        </w:rPr>
        <w:t>7:51pm</w:t>
      </w:r>
      <w:r w:rsidR="0083067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D7A01" w:rsidRPr="003173FD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83067E">
        <w:rPr>
          <w:rFonts w:ascii="Calibri" w:eastAsia="Calibri" w:hAnsi="Calibri" w:cs="Times New Roman"/>
          <w:kern w:val="0"/>
          <w14:ligatures w14:val="none"/>
        </w:rPr>
        <w:t xml:space="preserve">M Pevler </w:t>
      </w:r>
      <w:r w:rsidR="002D7A01"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</w:p>
    <w:p w14:paraId="50C0F318" w14:textId="77777777" w:rsidR="002D7A01" w:rsidRPr="003173FD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53AD2BD" w14:textId="77777777" w:rsidR="002D7A01" w:rsidRPr="003173FD" w:rsidRDefault="002D7A01" w:rsidP="002D7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CB3492C" w14:textId="77777777" w:rsidR="002D7A01" w:rsidRPr="003173FD" w:rsidRDefault="002D7A01" w:rsidP="002D7A01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550ACC6A" w14:textId="3372FF19" w:rsidR="002D7A01" w:rsidRPr="003173FD" w:rsidRDefault="00261F57" w:rsidP="002D7A01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Lori Correa, </w:t>
      </w:r>
      <w:r w:rsidR="002D7A0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D7A01" w:rsidRPr="003173FD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p w14:paraId="1A50D786" w14:textId="77777777" w:rsidR="002D7A01" w:rsidRPr="003173FD" w:rsidRDefault="002D7A01" w:rsidP="002D7A01">
      <w:pPr>
        <w:rPr>
          <w:rFonts w:ascii="Calibri" w:eastAsia="Calibri" w:hAnsi="Calibri" w:cs="Times New Roman"/>
          <w:kern w:val="0"/>
          <w14:ligatures w14:val="none"/>
        </w:rPr>
      </w:pPr>
    </w:p>
    <w:p w14:paraId="2A69016E" w14:textId="77777777" w:rsidR="002D7A01" w:rsidRDefault="002D7A01" w:rsidP="002D7A01"/>
    <w:p w14:paraId="196892F5" w14:textId="77777777" w:rsidR="002D7A01" w:rsidRDefault="002D7A01" w:rsidP="002D7A01"/>
    <w:p w14:paraId="24C29056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01"/>
    <w:rsid w:val="000254E1"/>
    <w:rsid w:val="00057FFD"/>
    <w:rsid w:val="00063212"/>
    <w:rsid w:val="00075F66"/>
    <w:rsid w:val="000A2100"/>
    <w:rsid w:val="000A42F1"/>
    <w:rsid w:val="000E11F7"/>
    <w:rsid w:val="000F0922"/>
    <w:rsid w:val="000F2A86"/>
    <w:rsid w:val="00120DDC"/>
    <w:rsid w:val="0013551E"/>
    <w:rsid w:val="001379F6"/>
    <w:rsid w:val="00140331"/>
    <w:rsid w:val="00165166"/>
    <w:rsid w:val="00165665"/>
    <w:rsid w:val="00182813"/>
    <w:rsid w:val="001904BF"/>
    <w:rsid w:val="00190AFB"/>
    <w:rsid w:val="00190F55"/>
    <w:rsid w:val="001A65F6"/>
    <w:rsid w:val="001C2193"/>
    <w:rsid w:val="001E3CBA"/>
    <w:rsid w:val="00204D01"/>
    <w:rsid w:val="00241C4B"/>
    <w:rsid w:val="00250424"/>
    <w:rsid w:val="0025245F"/>
    <w:rsid w:val="002579B4"/>
    <w:rsid w:val="00261F57"/>
    <w:rsid w:val="00272DAF"/>
    <w:rsid w:val="00291C3A"/>
    <w:rsid w:val="002B32C3"/>
    <w:rsid w:val="002D655C"/>
    <w:rsid w:val="002D7A01"/>
    <w:rsid w:val="002E3DF5"/>
    <w:rsid w:val="002E4816"/>
    <w:rsid w:val="00301B3E"/>
    <w:rsid w:val="00323349"/>
    <w:rsid w:val="003363DC"/>
    <w:rsid w:val="00341E47"/>
    <w:rsid w:val="00344752"/>
    <w:rsid w:val="00354FE9"/>
    <w:rsid w:val="00385A8C"/>
    <w:rsid w:val="00395C4B"/>
    <w:rsid w:val="00396D23"/>
    <w:rsid w:val="003A0512"/>
    <w:rsid w:val="003A2832"/>
    <w:rsid w:val="003B1ACE"/>
    <w:rsid w:val="003E5DC5"/>
    <w:rsid w:val="004067D5"/>
    <w:rsid w:val="00452951"/>
    <w:rsid w:val="00453882"/>
    <w:rsid w:val="00466CE1"/>
    <w:rsid w:val="00491D65"/>
    <w:rsid w:val="00494BA0"/>
    <w:rsid w:val="004A53EB"/>
    <w:rsid w:val="004C05CA"/>
    <w:rsid w:val="00501B08"/>
    <w:rsid w:val="00501CAA"/>
    <w:rsid w:val="00502BEA"/>
    <w:rsid w:val="00553F26"/>
    <w:rsid w:val="005703B4"/>
    <w:rsid w:val="00592E46"/>
    <w:rsid w:val="005A1D83"/>
    <w:rsid w:val="005A5FCE"/>
    <w:rsid w:val="005A6DCD"/>
    <w:rsid w:val="005F7773"/>
    <w:rsid w:val="00607C88"/>
    <w:rsid w:val="0062739C"/>
    <w:rsid w:val="006418A9"/>
    <w:rsid w:val="006449CB"/>
    <w:rsid w:val="006474AC"/>
    <w:rsid w:val="00654B7C"/>
    <w:rsid w:val="0066645E"/>
    <w:rsid w:val="00666C0D"/>
    <w:rsid w:val="00672BBD"/>
    <w:rsid w:val="006914D7"/>
    <w:rsid w:val="00693838"/>
    <w:rsid w:val="006A1B54"/>
    <w:rsid w:val="006A3492"/>
    <w:rsid w:val="006C73A3"/>
    <w:rsid w:val="006D3E7A"/>
    <w:rsid w:val="00745B0D"/>
    <w:rsid w:val="00757262"/>
    <w:rsid w:val="00775F33"/>
    <w:rsid w:val="007A4617"/>
    <w:rsid w:val="007D5AB9"/>
    <w:rsid w:val="007F1AEB"/>
    <w:rsid w:val="007F1C51"/>
    <w:rsid w:val="008057F1"/>
    <w:rsid w:val="00814D7E"/>
    <w:rsid w:val="0083067E"/>
    <w:rsid w:val="008308F4"/>
    <w:rsid w:val="00880766"/>
    <w:rsid w:val="0089412F"/>
    <w:rsid w:val="008A106F"/>
    <w:rsid w:val="008B01F1"/>
    <w:rsid w:val="008B53FB"/>
    <w:rsid w:val="008C01D3"/>
    <w:rsid w:val="008C6F76"/>
    <w:rsid w:val="008D0F35"/>
    <w:rsid w:val="008E0C1A"/>
    <w:rsid w:val="008F67B1"/>
    <w:rsid w:val="00905802"/>
    <w:rsid w:val="00915768"/>
    <w:rsid w:val="009378AB"/>
    <w:rsid w:val="00942111"/>
    <w:rsid w:val="009542EB"/>
    <w:rsid w:val="00971E02"/>
    <w:rsid w:val="0098266B"/>
    <w:rsid w:val="009A1533"/>
    <w:rsid w:val="009C4C73"/>
    <w:rsid w:val="009D14F3"/>
    <w:rsid w:val="009E1855"/>
    <w:rsid w:val="00A13347"/>
    <w:rsid w:val="00A22882"/>
    <w:rsid w:val="00A26324"/>
    <w:rsid w:val="00A330E7"/>
    <w:rsid w:val="00A37597"/>
    <w:rsid w:val="00A41EB0"/>
    <w:rsid w:val="00A46C62"/>
    <w:rsid w:val="00A71464"/>
    <w:rsid w:val="00A7186A"/>
    <w:rsid w:val="00A836A5"/>
    <w:rsid w:val="00A8378A"/>
    <w:rsid w:val="00AA3FE2"/>
    <w:rsid w:val="00AB22ED"/>
    <w:rsid w:val="00AC139F"/>
    <w:rsid w:val="00AC2A1B"/>
    <w:rsid w:val="00AF33DA"/>
    <w:rsid w:val="00B01A73"/>
    <w:rsid w:val="00B06B67"/>
    <w:rsid w:val="00B10C3C"/>
    <w:rsid w:val="00B15A97"/>
    <w:rsid w:val="00B30C47"/>
    <w:rsid w:val="00BB1D4F"/>
    <w:rsid w:val="00BE04F0"/>
    <w:rsid w:val="00BE1B15"/>
    <w:rsid w:val="00BF6DE6"/>
    <w:rsid w:val="00BF71A1"/>
    <w:rsid w:val="00C14188"/>
    <w:rsid w:val="00C2314E"/>
    <w:rsid w:val="00C46E93"/>
    <w:rsid w:val="00C47C89"/>
    <w:rsid w:val="00C576DD"/>
    <w:rsid w:val="00C63176"/>
    <w:rsid w:val="00C81177"/>
    <w:rsid w:val="00C85DE2"/>
    <w:rsid w:val="00C94EE7"/>
    <w:rsid w:val="00CA1556"/>
    <w:rsid w:val="00CA1819"/>
    <w:rsid w:val="00CC6324"/>
    <w:rsid w:val="00D11C8E"/>
    <w:rsid w:val="00D341F6"/>
    <w:rsid w:val="00D36AFB"/>
    <w:rsid w:val="00D41BF6"/>
    <w:rsid w:val="00D61836"/>
    <w:rsid w:val="00D70761"/>
    <w:rsid w:val="00D826DD"/>
    <w:rsid w:val="00DB0137"/>
    <w:rsid w:val="00DC7A27"/>
    <w:rsid w:val="00DD5D7A"/>
    <w:rsid w:val="00DE0620"/>
    <w:rsid w:val="00DE0A2D"/>
    <w:rsid w:val="00DE17C2"/>
    <w:rsid w:val="00E02D3A"/>
    <w:rsid w:val="00E128DC"/>
    <w:rsid w:val="00E17BC1"/>
    <w:rsid w:val="00E2376E"/>
    <w:rsid w:val="00E437A9"/>
    <w:rsid w:val="00E939C3"/>
    <w:rsid w:val="00EB38A1"/>
    <w:rsid w:val="00EC29A2"/>
    <w:rsid w:val="00EC6147"/>
    <w:rsid w:val="00EF1FDB"/>
    <w:rsid w:val="00F12A38"/>
    <w:rsid w:val="00F12B52"/>
    <w:rsid w:val="00F1566A"/>
    <w:rsid w:val="00F442B1"/>
    <w:rsid w:val="00F7757B"/>
    <w:rsid w:val="00F8638B"/>
    <w:rsid w:val="00F86612"/>
    <w:rsid w:val="00F92690"/>
    <w:rsid w:val="00FC1A28"/>
    <w:rsid w:val="00FD4534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D8A7"/>
  <w15:chartTrackingRefBased/>
  <w15:docId w15:val="{7A47947D-0637-4220-9909-F0759F7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178</cp:revision>
  <dcterms:created xsi:type="dcterms:W3CDTF">2023-04-06T14:01:00Z</dcterms:created>
  <dcterms:modified xsi:type="dcterms:W3CDTF">2023-04-12T16:31:00Z</dcterms:modified>
</cp:coreProperties>
</file>